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E183" w14:textId="60649DEE" w:rsidR="00FE666F" w:rsidRDefault="00FE666F" w:rsidP="00FE666F">
      <w:pPr>
        <w:jc w:val="center"/>
        <w:rPr>
          <w:b/>
          <w:bCs/>
          <w:sz w:val="48"/>
          <w:szCs w:val="48"/>
        </w:rPr>
      </w:pPr>
      <w:r w:rsidRPr="00FE666F">
        <w:rPr>
          <w:b/>
          <w:bCs/>
          <w:sz w:val="48"/>
          <w:szCs w:val="48"/>
        </w:rPr>
        <w:t>List of Updates</w:t>
      </w:r>
    </w:p>
    <w:p w14:paraId="79F39D07" w14:textId="35F2C2C2" w:rsidR="00FE666F" w:rsidRDefault="00B53FAD" w:rsidP="00FE66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Kitchen </w:t>
      </w:r>
      <w:r w:rsidR="00FE666F">
        <w:rPr>
          <w:sz w:val="28"/>
          <w:szCs w:val="28"/>
        </w:rPr>
        <w:t>Freezer 2023</w:t>
      </w:r>
    </w:p>
    <w:p w14:paraId="237EB204" w14:textId="751495BA" w:rsidR="002E5689" w:rsidRDefault="002E5689" w:rsidP="00FE66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Double Oven 2023</w:t>
      </w:r>
    </w:p>
    <w:p w14:paraId="235DBF54" w14:textId="7ADD8F4D" w:rsidR="002E5689" w:rsidRDefault="002E5689" w:rsidP="00FE66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Microwave 2021</w:t>
      </w:r>
    </w:p>
    <w:p w14:paraId="63759448" w14:textId="51A6F99E" w:rsidR="001D0B1B" w:rsidRDefault="001D0B1B" w:rsidP="00FE66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Roof 2015</w:t>
      </w:r>
    </w:p>
    <w:p w14:paraId="2FAF1E5E" w14:textId="162EADB0" w:rsidR="00B53FAD" w:rsidRDefault="00B53FAD" w:rsidP="00FE66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Kitchen Remodel 2015</w:t>
      </w:r>
    </w:p>
    <w:p w14:paraId="0A869B11" w14:textId="26083173" w:rsidR="00FE666F" w:rsidRDefault="00FE666F" w:rsidP="00FE66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Windows 201</w:t>
      </w:r>
      <w:r w:rsidR="003342AE">
        <w:rPr>
          <w:sz w:val="28"/>
          <w:szCs w:val="28"/>
        </w:rPr>
        <w:t>2</w:t>
      </w:r>
    </w:p>
    <w:p w14:paraId="17991ABA" w14:textId="3ED38BF7" w:rsidR="00FE666F" w:rsidRDefault="00FE666F" w:rsidP="00FE66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Elevator 2012</w:t>
      </w:r>
    </w:p>
    <w:p w14:paraId="1774F95B" w14:textId="2DE61A08" w:rsidR="00FE666F" w:rsidRDefault="00FE666F" w:rsidP="00FE666F">
      <w:pPr>
        <w:spacing w:line="480" w:lineRule="auto"/>
        <w:rPr>
          <w:sz w:val="28"/>
          <w:szCs w:val="28"/>
        </w:rPr>
      </w:pPr>
    </w:p>
    <w:p w14:paraId="38453108" w14:textId="6BF5267A" w:rsidR="00FE666F" w:rsidRDefault="00FE666F" w:rsidP="00FE666F">
      <w:pPr>
        <w:spacing w:line="480" w:lineRule="auto"/>
        <w:rPr>
          <w:sz w:val="28"/>
          <w:szCs w:val="28"/>
        </w:rPr>
      </w:pPr>
    </w:p>
    <w:p w14:paraId="354E24B8" w14:textId="57F9D25D" w:rsidR="00FE666F" w:rsidRDefault="00FE666F" w:rsidP="00FE666F">
      <w:pPr>
        <w:spacing w:line="480" w:lineRule="auto"/>
        <w:rPr>
          <w:sz w:val="28"/>
          <w:szCs w:val="28"/>
        </w:rPr>
      </w:pPr>
    </w:p>
    <w:p w14:paraId="07D1B09D" w14:textId="77777777" w:rsidR="00FE666F" w:rsidRPr="00FE666F" w:rsidRDefault="00FE666F" w:rsidP="00FE666F">
      <w:pPr>
        <w:rPr>
          <w:sz w:val="28"/>
          <w:szCs w:val="28"/>
        </w:rPr>
      </w:pPr>
    </w:p>
    <w:sectPr w:rsidR="00FE666F" w:rsidRPr="00FE6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F"/>
    <w:rsid w:val="001D0B1B"/>
    <w:rsid w:val="002E5689"/>
    <w:rsid w:val="003342AE"/>
    <w:rsid w:val="008E054F"/>
    <w:rsid w:val="00B53FAD"/>
    <w:rsid w:val="00E62E10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71BD"/>
  <w15:chartTrackingRefBased/>
  <w15:docId w15:val="{52DEB362-62AB-4DE0-945A-F126B20A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Schmidt</dc:creator>
  <cp:keywords/>
  <dc:description/>
  <cp:lastModifiedBy>Kristen Schmidt</cp:lastModifiedBy>
  <cp:revision>7</cp:revision>
  <dcterms:created xsi:type="dcterms:W3CDTF">2023-09-22T23:49:00Z</dcterms:created>
  <dcterms:modified xsi:type="dcterms:W3CDTF">2023-09-23T19:50:00Z</dcterms:modified>
</cp:coreProperties>
</file>